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000000"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000000"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000000"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000000"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000000"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000000"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000000" w:rsidRPr="00F37CF1" w:rsidRDefault="00000000" w:rsidP="00966593">
      <w:pPr>
        <w:spacing w:line="0" w:lineRule="atLeast"/>
        <w:jc w:val="left"/>
        <w:rPr>
          <w:rFonts w:ascii="ＭＳ 明朝" w:eastAsia="ＭＳ 明朝" w:hAnsi="ＭＳ 明朝" w:cs="Times New Roman"/>
          <w:sz w:val="16"/>
          <w:szCs w:val="14"/>
        </w:rPr>
      </w:pPr>
    </w:p>
    <w:p w14:paraId="46F2F465" w14:textId="719699EF" w:rsidR="00000000"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000000"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000000"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6F01E39F" w:rsidR="00000000" w:rsidRPr="00F37CF1" w:rsidRDefault="007D3231"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地域支援業務システム用端末機器賃貸借契約</w:t>
            </w:r>
          </w:p>
        </w:tc>
      </w:tr>
    </w:tbl>
    <w:p w14:paraId="763E6537" w14:textId="77777777" w:rsidR="00000000" w:rsidRPr="00C606B9" w:rsidRDefault="00000000"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000000"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000000"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000000"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000000" w:rsidRPr="00F37CF1" w:rsidRDefault="00000000"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000000" w:rsidRPr="00F37CF1" w:rsidRDefault="00000000" w:rsidP="00F37CF1">
            <w:pPr>
              <w:rPr>
                <w:rFonts w:ascii="ＭＳ 明朝" w:eastAsia="ＭＳ 明朝" w:hAnsi="ＭＳ 明朝" w:cs="Times New Roman"/>
                <w:color w:val="000000"/>
                <w:szCs w:val="20"/>
              </w:rPr>
            </w:pPr>
          </w:p>
        </w:tc>
      </w:tr>
    </w:tbl>
    <w:p w14:paraId="4F1660F1" w14:textId="7BDB4E29" w:rsidR="00000000"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000000" w:rsidRPr="00F37CF1" w:rsidRDefault="00000000"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000000" w:rsidRPr="00F37CF1" w:rsidRDefault="00000000" w:rsidP="00F37CF1">
            <w:pPr>
              <w:rPr>
                <w:rFonts w:ascii="ＭＳ 明朝" w:eastAsia="ＭＳ 明朝" w:hAnsi="ＭＳ 明朝" w:cs="Times New Roman"/>
                <w:color w:val="000000"/>
                <w:szCs w:val="20"/>
              </w:rPr>
            </w:pPr>
          </w:p>
        </w:tc>
        <w:tc>
          <w:tcPr>
            <w:tcW w:w="851" w:type="dxa"/>
            <w:vAlign w:val="center"/>
          </w:tcPr>
          <w:p w14:paraId="1C1D10D9" w14:textId="32A6DFB8"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000000" w:rsidRPr="00F37CF1" w:rsidRDefault="00000000" w:rsidP="00F37CF1">
            <w:pPr>
              <w:rPr>
                <w:rFonts w:ascii="ＭＳ 明朝" w:eastAsia="ＭＳ 明朝" w:hAnsi="ＭＳ 明朝" w:cs="Times New Roman"/>
                <w:color w:val="000000"/>
                <w:szCs w:val="20"/>
              </w:rPr>
            </w:pPr>
          </w:p>
        </w:tc>
      </w:tr>
    </w:tbl>
    <w:p w14:paraId="0942D207" w14:textId="6217F056" w:rsidR="00000000"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000000"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000000"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000000" w:rsidRPr="00F37CF1" w:rsidRDefault="00000000"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000000"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000000"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000000"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000000"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000000"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00000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000000"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000000"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000000"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000000"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000000"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3F806" w14:textId="77777777" w:rsidR="007D1185" w:rsidRDefault="007D1185">
      <w:r>
        <w:separator/>
      </w:r>
    </w:p>
  </w:endnote>
  <w:endnote w:type="continuationSeparator" w:id="0">
    <w:p w14:paraId="42862455" w14:textId="77777777" w:rsidR="007D1185" w:rsidRDefault="007D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CB2F" w14:textId="77777777" w:rsidR="007D1185" w:rsidRDefault="007D1185">
      <w:r>
        <w:separator/>
      </w:r>
    </w:p>
  </w:footnote>
  <w:footnote w:type="continuationSeparator" w:id="0">
    <w:p w14:paraId="7A18F577" w14:textId="77777777" w:rsidR="007D1185" w:rsidRDefault="007D1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000000"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855461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503D38"/>
    <w:rsid w:val="00515899"/>
    <w:rsid w:val="00575D9C"/>
    <w:rsid w:val="007D1185"/>
    <w:rsid w:val="007D3231"/>
    <w:rsid w:val="008121B1"/>
    <w:rsid w:val="009079BE"/>
    <w:rsid w:val="00961F90"/>
    <w:rsid w:val="00A36F9F"/>
    <w:rsid w:val="00A97A6C"/>
    <w:rsid w:val="00B1105A"/>
    <w:rsid w:val="00CA1D38"/>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118</Words>
  <Characters>676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G24043</cp:lastModifiedBy>
  <cp:revision>9</cp:revision>
  <cp:lastPrinted>2024-11-29T05:20:00Z</cp:lastPrinted>
  <dcterms:created xsi:type="dcterms:W3CDTF">2024-11-18T07:41:00Z</dcterms:created>
  <dcterms:modified xsi:type="dcterms:W3CDTF">2026-06-04T02:49:00Z</dcterms:modified>
</cp:coreProperties>
</file>